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14:paraId="2B503681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F0FB1C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0CC" w14:textId="2980642E" w:rsidR="00E12A6D" w:rsidRPr="00FB17C3" w:rsidRDefault="00AA32C0" w:rsidP="0074032C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BLICA NO </w:t>
            </w:r>
            <w:r w:rsidR="009E203E">
              <w:rPr>
                <w:rFonts w:ascii="Century Gothic" w:hAnsi="Century Gothic" w:cs="Arial"/>
                <w:sz w:val="20"/>
                <w:szCs w:val="20"/>
                <w:lang w:val="es-CO"/>
              </w:rPr>
              <w:t>0</w:t>
            </w:r>
            <w:r w:rsidR="0074032C">
              <w:rPr>
                <w:rFonts w:ascii="Century Gothic" w:hAnsi="Century Gothic" w:cs="Arial"/>
                <w:sz w:val="20"/>
                <w:szCs w:val="20"/>
                <w:lang w:val="es-CO"/>
              </w:rPr>
              <w:t>6</w:t>
            </w:r>
            <w:r w:rsidR="009E203E">
              <w:rPr>
                <w:rFonts w:ascii="Century Gothic" w:hAnsi="Century Gothic" w:cs="Arial"/>
                <w:sz w:val="20"/>
                <w:szCs w:val="20"/>
                <w:lang w:val="es-CO"/>
              </w:rPr>
              <w:t>-202</w:t>
            </w:r>
            <w:r w:rsidR="009A25D3">
              <w:rPr>
                <w:rFonts w:ascii="Century Gothic" w:hAnsi="Century Gothic" w:cs="Arial"/>
                <w:sz w:val="20"/>
                <w:szCs w:val="20"/>
                <w:lang w:val="es-CO"/>
              </w:rPr>
              <w:t>4</w:t>
            </w: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- PROCESO DE SELECCIÓN MODALIDAD RÉGIMEN ESPECIAL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043C87B7" w14:textId="77777777"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212F36A6" w14:textId="77777777"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14:paraId="0BBC88F9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F47AF2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A0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0D42314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F696B3A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4A43624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161DAE83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14:paraId="05D1CE0A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ADF6078" w14:textId="77777777"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4684B548" w14:textId="77777777" w:rsidR="00E12A6D" w:rsidRPr="00FB17C3" w:rsidRDefault="00FA05D0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8357BE"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15</w:t>
            </w:r>
            <w:r w:rsidR="002B72E4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6C2B7541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A3E203E" w14:textId="77777777" w:rsidR="00E12A6D" w:rsidRPr="00FB17C3" w:rsidRDefault="0025788E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1C67DE71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7CD4873" w14:textId="2B21286C" w:rsidR="00E12A6D" w:rsidRPr="00FB17C3" w:rsidRDefault="009A25D3" w:rsidP="003A183C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27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796154D7" w14:textId="77777777" w:rsidR="00E12A6D" w:rsidRPr="00FB17C3" w:rsidRDefault="00D24A76" w:rsidP="00F06B13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11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2600BFFB" w14:textId="733D5AAD" w:rsidR="00E12A6D" w:rsidRPr="00FB17C3" w:rsidRDefault="00326602" w:rsidP="000C19B2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9A25D3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</w:p>
        </w:tc>
      </w:tr>
      <w:tr w:rsidR="00E12A6D" w:rsidRPr="00FB17C3" w14:paraId="3206FB14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5CD9FE8B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52E96387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50DB0D46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7E991C8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14:paraId="4F8D2653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5E9C1A44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25A895F2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14:paraId="4EDB1B58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75042DF1" w14:textId="77777777"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3C63770E" w14:textId="77777777"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14:paraId="21700013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6B4CED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14:paraId="310E84AD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60BF96F1" w14:textId="5B3E5BBB" w:rsidR="00E12A6D" w:rsidRPr="00FB17C3" w:rsidRDefault="00AA32C0" w:rsidP="0074032C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BLICA NO </w:t>
            </w:r>
            <w:r w:rsidR="009E203E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0</w:t>
            </w:r>
            <w:r w:rsidR="0074032C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6-</w:t>
            </w:r>
            <w:r w:rsidR="009E203E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202</w:t>
            </w:r>
            <w:r w:rsidR="009A25D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4</w:t>
            </w: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 -MODALIDAD DE SELECCIÓN  RÉGIMEN ESPECIAL</w:t>
            </w:r>
            <w:r w:rsidR="008357BE" w:rsidRPr="00FB17C3">
              <w:rPr>
                <w:rFonts w:ascii="Century Gothic" w:hAnsi="Century Gothic" w:cs="Arial"/>
                <w:noProof/>
                <w:sz w:val="20"/>
                <w:szCs w:val="20"/>
                <w:lang w:val="es-CO"/>
              </w:rPr>
              <w:t>.</w:t>
            </w:r>
          </w:p>
        </w:tc>
      </w:tr>
      <w:tr w:rsidR="00E12A6D" w:rsidRPr="00FB17C3" w14:paraId="7091EE15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1504B49F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14:paraId="4569637F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29678FEB" w14:textId="1C61922E" w:rsidR="00F076BD" w:rsidRDefault="00326602" w:rsidP="00F076BD">
            <w:pPr>
              <w:rPr>
                <w:rFonts w:ascii="Century Gothic" w:hAnsi="Century Gothic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1-</w:t>
            </w:r>
            <w:r w:rsidR="00473CA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CIERRE A LA RECEPCIÓN DE OFERTAS </w:t>
            </w:r>
            <w:r w:rsid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PRESENTADAS  A LA INVITACIÓN PÚ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9E203E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74032C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  <w:r w:rsidR="009E203E">
              <w:rPr>
                <w:rFonts w:ascii="Century Gothic" w:hAnsi="Century Gothic"/>
                <w:sz w:val="20"/>
                <w:szCs w:val="20"/>
                <w:lang w:val="es-CO"/>
              </w:rPr>
              <w:t>-202</w:t>
            </w:r>
            <w:r w:rsidR="009A25D3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9E203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F076BD" w:rsidRPr="00A47978">
              <w:rPr>
                <w:rFonts w:ascii="Century Gothic" w:hAnsi="Century Gothic"/>
              </w:rPr>
              <w:t xml:space="preserve">COMPRA DE ELEMENTOS E INSUMOS COMO PAPELERIA, ASEO, </w:t>
            </w:r>
            <w:r w:rsidR="00F076BD">
              <w:rPr>
                <w:rFonts w:ascii="Century Gothic" w:hAnsi="Century Gothic"/>
              </w:rPr>
              <w:t>FERRETERIA</w:t>
            </w:r>
            <w:r w:rsidR="00F076BD" w:rsidRPr="00A47978">
              <w:rPr>
                <w:rFonts w:ascii="Century Gothic" w:hAnsi="Century Gothic"/>
              </w:rPr>
              <w:t>, ENTRE OTROS PARA EL FUNCIONAMIENTO DE LA INSTITUCIÓN EDUCATIVA RAÍCES DEL FUTURO</w:t>
            </w:r>
            <w:r w:rsidR="00F076BD">
              <w:rPr>
                <w:rFonts w:ascii="Century Gothic" w:hAnsi="Century Gothic"/>
              </w:rPr>
              <w:t>.</w:t>
            </w:r>
            <w:r w:rsidR="00F076BD" w:rsidRPr="00A47978">
              <w:rPr>
                <w:rFonts w:ascii="Century Gothic" w:hAnsi="Century Gothic"/>
              </w:rPr>
              <w:t xml:space="preserve"> </w:t>
            </w:r>
          </w:p>
          <w:p w14:paraId="0509009E" w14:textId="77777777" w:rsidR="00326602" w:rsidRPr="00FB17C3" w:rsidRDefault="00326602" w:rsidP="00F076BD">
            <w:pPr>
              <w:shd w:val="clear" w:color="auto" w:fill="FFFFFF"/>
              <w:spacing w:line="276" w:lineRule="auto"/>
              <w:ind w:right="-72"/>
              <w:jc w:val="both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14:paraId="5CD776EC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71ADE84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14:paraId="07505827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50FA1712" w14:textId="1DCB1EB4" w:rsidR="00326602" w:rsidRPr="00FB17C3" w:rsidRDefault="006540CF" w:rsidP="008357BE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9E203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</w:t>
            </w:r>
            <w:r w:rsidR="0074032C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6</w:t>
            </w:r>
            <w:r w:rsidR="009E203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-202</w:t>
            </w:r>
            <w:r w:rsidR="009A25D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4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modalidad de selección  régimen especial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2553F77D" w14:textId="0B1AA989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0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9A25D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27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</w:t>
            </w:r>
            <w:r w:rsidR="006D0D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noviembre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214A4A1B" w14:textId="7777777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3A09C387" w14:textId="69B77A64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15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9A25D3">
              <w:rPr>
                <w:rFonts w:ascii="Century Gothic" w:hAnsi="Century Gothic"/>
                <w:sz w:val="20"/>
                <w:szCs w:val="20"/>
                <w:lang w:val="es-CO"/>
              </w:rPr>
              <w:t>27</w:t>
            </w:r>
            <w:r w:rsidR="000C19B2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6D0D3C">
              <w:rPr>
                <w:rFonts w:ascii="Century Gothic" w:hAnsi="Century Gothic"/>
                <w:sz w:val="20"/>
                <w:szCs w:val="20"/>
                <w:lang w:val="es-CO"/>
              </w:rPr>
              <w:t>noviembre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de 202</w:t>
            </w:r>
            <w:r w:rsidR="009A25D3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122D98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239EE417" w14:textId="77777777"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FB17C3" w14:paraId="65D87295" w14:textId="77777777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21A11C3A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14:paraId="3CC496B1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14:paraId="5CD5D1ED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11E351D5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58C71EF6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9FBA140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756604F0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14:paraId="703A4D7E" w14:textId="77777777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021047C5" w14:textId="69D0B555" w:rsidR="00F076BD" w:rsidRPr="007071AF" w:rsidRDefault="007071AF" w:rsidP="007071AF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27</w:t>
                  </w:r>
                  <w:r w:rsidR="0074032C"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-11-202</w:t>
                  </w: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14:paraId="459DF1E9" w14:textId="006FA0C2" w:rsidR="0010508D" w:rsidRPr="007071AF" w:rsidRDefault="007071AF" w:rsidP="007071AF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10:00 A</w:t>
                  </w:r>
                  <w:r w:rsidR="0074032C"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M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14:paraId="63CB8F0A" w14:textId="596B8026" w:rsidR="00F076BD" w:rsidRPr="007071AF" w:rsidRDefault="0074032C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MARCO T CIFUENTES S.A.S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5285FE39" w14:textId="59860CAD" w:rsidR="00F076BD" w:rsidRPr="007071AF" w:rsidRDefault="0074032C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809.005.090-0</w:t>
                  </w:r>
                </w:p>
              </w:tc>
              <w:tc>
                <w:tcPr>
                  <w:tcW w:w="691" w:type="pct"/>
                </w:tcPr>
                <w:p w14:paraId="14735707" w14:textId="6CCF1312" w:rsidR="0074032C" w:rsidRPr="007071AF" w:rsidRDefault="0074032C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bookmarkStart w:id="0" w:name="_GoBack"/>
                  <w:bookmarkEnd w:id="0"/>
                </w:p>
                <w:p w14:paraId="5226611D" w14:textId="4E6F2EFD" w:rsidR="00F076BD" w:rsidRPr="007071AF" w:rsidRDefault="0074032C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32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4839E606" w14:textId="4ED6FC74" w:rsidR="0010508D" w:rsidRPr="007071AF" w:rsidRDefault="007071AF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1AF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$11.173.150</w:t>
                  </w:r>
                </w:p>
              </w:tc>
            </w:tr>
          </w:tbl>
          <w:p w14:paraId="07BBC866" w14:textId="77777777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4A039AA4" w14:textId="4BFC7D54" w:rsidR="00326602" w:rsidRPr="00FB17C3" w:rsidRDefault="00326602" w:rsidP="00F076BD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FB17C3" w14:paraId="6988577D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30528A17" w14:textId="77777777"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FB17C3" w14:paraId="3FD18524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2E914D06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1744A743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14:paraId="5F94F9CE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63ED7AB6" w14:textId="77777777"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288980A5" w14:textId="77777777"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3E18FC54" w14:textId="77777777"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7A053750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71404520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lastRenderedPageBreak/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49A8CF0A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6C1B9A8E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14:paraId="013C09BC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3527F079" w14:textId="77777777"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584127E6" w14:textId="77777777"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56A48981" w14:textId="77777777"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0CFC6510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74E2C0A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14:paraId="4B3FB631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49BDC558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10489318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14:paraId="208D53B1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663D51A9" w14:textId="77777777"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5972B4C2" w14:textId="3060E605" w:rsidR="008357BE" w:rsidRPr="00FB17C3" w:rsidRDefault="008357BE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96C56" w:rsidRPr="00FB17C3" w14:paraId="72DC2E4E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68D05F47" w14:textId="77777777"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1CE4068E" w14:textId="106513E1" w:rsidR="00096C56" w:rsidRPr="00FB17C3" w:rsidRDefault="00096C56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03E9536F" w14:textId="77777777"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29328EC9" w14:textId="77777777"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3250ED" w:rsidSect="004113B8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044B" w14:textId="77777777" w:rsidR="002F0141" w:rsidRDefault="002F0141" w:rsidP="00E12A6D">
      <w:pPr>
        <w:spacing w:after="0" w:line="240" w:lineRule="auto"/>
      </w:pPr>
      <w:r>
        <w:separator/>
      </w:r>
    </w:p>
  </w:endnote>
  <w:endnote w:type="continuationSeparator" w:id="0">
    <w:p w14:paraId="2B857214" w14:textId="77777777" w:rsidR="002F0141" w:rsidRDefault="002F0141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F64E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7CB86" w14:textId="77777777" w:rsidR="002F0141" w:rsidRDefault="002F0141" w:rsidP="00E12A6D">
      <w:pPr>
        <w:spacing w:after="0" w:line="240" w:lineRule="auto"/>
      </w:pPr>
      <w:r>
        <w:separator/>
      </w:r>
    </w:p>
  </w:footnote>
  <w:footnote w:type="continuationSeparator" w:id="0">
    <w:p w14:paraId="7748937A" w14:textId="77777777" w:rsidR="002F0141" w:rsidRDefault="002F0141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609B9B7E" w14:textId="77777777" w:rsidTr="004113B8">
      <w:trPr>
        <w:trHeight w:val="416"/>
      </w:trPr>
      <w:tc>
        <w:tcPr>
          <w:tcW w:w="1692" w:type="dxa"/>
          <w:vMerge w:val="restart"/>
        </w:tcPr>
        <w:p w14:paraId="3DEEAB4E" w14:textId="77777777" w:rsidR="003864D5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E620FFB" wp14:editId="230BEF1F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082EB1A6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0261D1E0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7DBD240F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5C1D61AA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6E389E3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0D1B37B8" w14:textId="77777777" w:rsidR="003864D5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6835521A" w14:textId="77777777" w:rsidR="003864D5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03D830F7" w14:textId="77777777" w:rsidTr="004113B8">
      <w:trPr>
        <w:trHeight w:val="416"/>
      </w:trPr>
      <w:tc>
        <w:tcPr>
          <w:tcW w:w="1692" w:type="dxa"/>
          <w:vMerge/>
        </w:tcPr>
        <w:p w14:paraId="4CA907C4" w14:textId="77777777" w:rsidR="003864D5" w:rsidRDefault="003864D5">
          <w:pPr>
            <w:pStyle w:val="Encabezado"/>
          </w:pPr>
        </w:p>
      </w:tc>
      <w:tc>
        <w:tcPr>
          <w:tcW w:w="7938" w:type="dxa"/>
          <w:vMerge/>
        </w:tcPr>
        <w:p w14:paraId="0B9BBFA0" w14:textId="77777777" w:rsidR="003864D5" w:rsidRPr="00497904" w:rsidRDefault="003864D5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7113134C" w14:textId="77777777" w:rsidR="003864D5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23D9749D" w14:textId="77777777" w:rsidTr="004113B8">
      <w:trPr>
        <w:trHeight w:val="517"/>
      </w:trPr>
      <w:tc>
        <w:tcPr>
          <w:tcW w:w="1692" w:type="dxa"/>
          <w:vMerge/>
        </w:tcPr>
        <w:p w14:paraId="17DB2C01" w14:textId="77777777" w:rsidR="003864D5" w:rsidRDefault="003864D5">
          <w:pPr>
            <w:pStyle w:val="Encabezado"/>
          </w:pPr>
        </w:p>
      </w:tc>
      <w:tc>
        <w:tcPr>
          <w:tcW w:w="7938" w:type="dxa"/>
          <w:vMerge/>
        </w:tcPr>
        <w:p w14:paraId="4E33E5A6" w14:textId="77777777" w:rsidR="003864D5" w:rsidRPr="00497904" w:rsidRDefault="003864D5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37FDEF7E" w14:textId="49A95ABE" w:rsidR="003864D5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7071AF" w:rsidRPr="007071AF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7071AF" w:rsidRPr="007071AF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85B7B95" w14:textId="77777777" w:rsidR="003864D5" w:rsidRDefault="00386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6D"/>
    <w:rsid w:val="00047E40"/>
    <w:rsid w:val="0008206A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92904"/>
    <w:rsid w:val="001A4013"/>
    <w:rsid w:val="001C488C"/>
    <w:rsid w:val="00231C3E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2F0141"/>
    <w:rsid w:val="00307485"/>
    <w:rsid w:val="003250ED"/>
    <w:rsid w:val="00326602"/>
    <w:rsid w:val="0034355B"/>
    <w:rsid w:val="003454E5"/>
    <w:rsid w:val="0035204E"/>
    <w:rsid w:val="003624F4"/>
    <w:rsid w:val="00365B48"/>
    <w:rsid w:val="00365C63"/>
    <w:rsid w:val="003864D5"/>
    <w:rsid w:val="00392F8D"/>
    <w:rsid w:val="00393D1A"/>
    <w:rsid w:val="003954EF"/>
    <w:rsid w:val="003A183C"/>
    <w:rsid w:val="003C2081"/>
    <w:rsid w:val="003E42F0"/>
    <w:rsid w:val="004113B8"/>
    <w:rsid w:val="004712B8"/>
    <w:rsid w:val="00473CA0"/>
    <w:rsid w:val="004A0B1B"/>
    <w:rsid w:val="004C6D6A"/>
    <w:rsid w:val="004F6D80"/>
    <w:rsid w:val="00511C34"/>
    <w:rsid w:val="00526043"/>
    <w:rsid w:val="0053579A"/>
    <w:rsid w:val="00536041"/>
    <w:rsid w:val="00563486"/>
    <w:rsid w:val="00572B58"/>
    <w:rsid w:val="00580C4C"/>
    <w:rsid w:val="00596790"/>
    <w:rsid w:val="005F6B39"/>
    <w:rsid w:val="00607B8E"/>
    <w:rsid w:val="006540CF"/>
    <w:rsid w:val="006660D0"/>
    <w:rsid w:val="00676448"/>
    <w:rsid w:val="006907A0"/>
    <w:rsid w:val="006D0D3C"/>
    <w:rsid w:val="006E77BA"/>
    <w:rsid w:val="006F447D"/>
    <w:rsid w:val="007071AF"/>
    <w:rsid w:val="00720A24"/>
    <w:rsid w:val="00722E42"/>
    <w:rsid w:val="0074032C"/>
    <w:rsid w:val="0076461E"/>
    <w:rsid w:val="007A39DE"/>
    <w:rsid w:val="007A52D9"/>
    <w:rsid w:val="007A72B1"/>
    <w:rsid w:val="007A774F"/>
    <w:rsid w:val="007B3104"/>
    <w:rsid w:val="007E5A3C"/>
    <w:rsid w:val="007F4D24"/>
    <w:rsid w:val="00807261"/>
    <w:rsid w:val="00817C14"/>
    <w:rsid w:val="0083480F"/>
    <w:rsid w:val="008357BE"/>
    <w:rsid w:val="00873AFF"/>
    <w:rsid w:val="0089331D"/>
    <w:rsid w:val="008C22D6"/>
    <w:rsid w:val="008D08D0"/>
    <w:rsid w:val="008F28B0"/>
    <w:rsid w:val="008F5263"/>
    <w:rsid w:val="009147CA"/>
    <w:rsid w:val="00916310"/>
    <w:rsid w:val="00930091"/>
    <w:rsid w:val="009339F4"/>
    <w:rsid w:val="00956B23"/>
    <w:rsid w:val="00997DD4"/>
    <w:rsid w:val="009A25D3"/>
    <w:rsid w:val="009B5503"/>
    <w:rsid w:val="009C14F0"/>
    <w:rsid w:val="009C452B"/>
    <w:rsid w:val="009C7255"/>
    <w:rsid w:val="009D6543"/>
    <w:rsid w:val="009D78F5"/>
    <w:rsid w:val="009E203E"/>
    <w:rsid w:val="009E4014"/>
    <w:rsid w:val="00A05053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D7987"/>
    <w:rsid w:val="00AE4FE2"/>
    <w:rsid w:val="00AF411E"/>
    <w:rsid w:val="00B03744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715E7"/>
    <w:rsid w:val="00C724A5"/>
    <w:rsid w:val="00CA1A7C"/>
    <w:rsid w:val="00CB0972"/>
    <w:rsid w:val="00CB766F"/>
    <w:rsid w:val="00D0011A"/>
    <w:rsid w:val="00D24A76"/>
    <w:rsid w:val="00D47018"/>
    <w:rsid w:val="00D717CD"/>
    <w:rsid w:val="00D8192D"/>
    <w:rsid w:val="00DB42BA"/>
    <w:rsid w:val="00DB7A3B"/>
    <w:rsid w:val="00DF30B2"/>
    <w:rsid w:val="00DF5316"/>
    <w:rsid w:val="00E00540"/>
    <w:rsid w:val="00E12A6D"/>
    <w:rsid w:val="00E20451"/>
    <w:rsid w:val="00E67C07"/>
    <w:rsid w:val="00E813B7"/>
    <w:rsid w:val="00EB0495"/>
    <w:rsid w:val="00ED48B9"/>
    <w:rsid w:val="00EE661B"/>
    <w:rsid w:val="00F03841"/>
    <w:rsid w:val="00F06B13"/>
    <w:rsid w:val="00F076BD"/>
    <w:rsid w:val="00F22FE3"/>
    <w:rsid w:val="00F32BB5"/>
    <w:rsid w:val="00F41247"/>
    <w:rsid w:val="00F57380"/>
    <w:rsid w:val="00FA05D0"/>
    <w:rsid w:val="00FA3C76"/>
    <w:rsid w:val="00FB17C3"/>
    <w:rsid w:val="00FB67CD"/>
    <w:rsid w:val="00FD0CDB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3DA27"/>
  <w15:docId w15:val="{F0DEA900-F358-4261-97FC-8E0D291B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HP</cp:lastModifiedBy>
  <cp:revision>9</cp:revision>
  <cp:lastPrinted>2022-05-26T21:35:00Z</cp:lastPrinted>
  <dcterms:created xsi:type="dcterms:W3CDTF">2022-11-10T19:27:00Z</dcterms:created>
  <dcterms:modified xsi:type="dcterms:W3CDTF">2024-11-27T17:41:00Z</dcterms:modified>
</cp:coreProperties>
</file>